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760C" w14:textId="77777777" w:rsidR="00DA1814" w:rsidRPr="00DA1814" w:rsidRDefault="00DA1814" w:rsidP="00DA1814">
      <w:pPr>
        <w:pStyle w:val="Geenafstand"/>
        <w:rPr>
          <w:b/>
          <w:bCs/>
        </w:rPr>
      </w:pPr>
      <w:r w:rsidRPr="00DA1814">
        <w:rPr>
          <w:b/>
          <w:bCs/>
        </w:rPr>
        <w:t>Marokko getroffen door aardbeving: geef nu!</w:t>
      </w:r>
    </w:p>
    <w:p w14:paraId="5C913B82" w14:textId="6B1537EB" w:rsidR="00DA1814" w:rsidRPr="00DA1814" w:rsidRDefault="00DA1814" w:rsidP="00DA1814">
      <w:pPr>
        <w:pStyle w:val="Geenafstand"/>
      </w:pPr>
      <w:r w:rsidRPr="00DA1814">
        <w:t>De omvang van de gevolgen van de aardbeving in Marokko is enorm: meer dan 2.800 doden, ruim 2.500 mensen gewond en nog veel mensen die vermist worden. Via de media heeft u wellicht vernomen dat hulpverlening door buitenlandse organisaties beperkt mogelijk is. Toch kan Tearfund dankzij haar internationale netwerk noodhulp verlenen via een lokaal aanwezige, christelijke organisatie. Met uw steun kunnen zij de getroffen bevolking tijdelijk onderdak, bescherming tegen de komende kou en hygiënemiddelen bieden. Helpt u mee?</w:t>
      </w:r>
    </w:p>
    <w:p w14:paraId="41666D2B" w14:textId="43CA72A4" w:rsidR="00AB3186" w:rsidRPr="00DA1814" w:rsidRDefault="00DA1814" w:rsidP="00DA1814">
      <w:pPr>
        <w:pStyle w:val="Geenafstand"/>
      </w:pPr>
      <w:r w:rsidRPr="00DA1814">
        <w:t>Laten we bidden voor kracht en troost voor de getroffenen, hun familie en nabestaanden. Laten we ook bidden voor kracht en bescherming voor alle hulpverleners en vrijwilligers die ter plaatse zijn.</w:t>
      </w:r>
    </w:p>
    <w:p w14:paraId="42F88171" w14:textId="77777777" w:rsidR="00DA1814" w:rsidRDefault="00DA1814" w:rsidP="00DA1814">
      <w:pPr>
        <w:pStyle w:val="Geenafstand"/>
      </w:pPr>
    </w:p>
    <w:p w14:paraId="55BBEBAB" w14:textId="636E0999" w:rsidR="00DA1814" w:rsidRPr="00DA1814" w:rsidRDefault="001B08F3" w:rsidP="00DA1814">
      <w:pPr>
        <w:pStyle w:val="Geenafstand"/>
      </w:pPr>
      <w:r>
        <w:t>Uw gift is van harte welkom op</w:t>
      </w:r>
      <w:r w:rsidR="00A7365D">
        <w:t xml:space="preserve"> </w:t>
      </w:r>
      <w:r w:rsidR="002C06EC">
        <w:t>IBAN</w:t>
      </w:r>
      <w:r>
        <w:t xml:space="preserve"> </w:t>
      </w:r>
      <w:r w:rsidR="00823B17" w:rsidRPr="00823B17">
        <w:t>NL32 ABNA 0501 0303 01 t.n.v. Tearfund en o.v.v. Noodhulp Marokko.</w:t>
      </w:r>
      <w:r w:rsidR="0005721C">
        <w:t xml:space="preserve"> </w:t>
      </w:r>
      <w:r w:rsidR="00DA1814">
        <w:t xml:space="preserve">Voor meer info </w:t>
      </w:r>
      <w:r>
        <w:t>kunt u ook terecht op</w:t>
      </w:r>
      <w:r w:rsidR="00DA1814">
        <w:t xml:space="preserve"> </w:t>
      </w:r>
      <w:hyperlink r:id="rId8" w:history="1">
        <w:r w:rsidR="00DA1814" w:rsidRPr="001B7D47">
          <w:rPr>
            <w:rStyle w:val="Hyperlink"/>
          </w:rPr>
          <w:t>www.tearfund.nl/aardbeving-marokko</w:t>
        </w:r>
      </w:hyperlink>
      <w:r w:rsidR="00DA1814">
        <w:t xml:space="preserve">. </w:t>
      </w:r>
    </w:p>
    <w:sectPr w:rsidR="00DA1814" w:rsidRPr="00DA18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14"/>
    <w:rsid w:val="0005721C"/>
    <w:rsid w:val="001B081C"/>
    <w:rsid w:val="001B08F3"/>
    <w:rsid w:val="00290440"/>
    <w:rsid w:val="002C06EC"/>
    <w:rsid w:val="003502D3"/>
    <w:rsid w:val="00435FF8"/>
    <w:rsid w:val="004C776B"/>
    <w:rsid w:val="00823B17"/>
    <w:rsid w:val="00830C2B"/>
    <w:rsid w:val="008A090E"/>
    <w:rsid w:val="009817D7"/>
    <w:rsid w:val="00A43234"/>
    <w:rsid w:val="00A7365D"/>
    <w:rsid w:val="00AB3186"/>
    <w:rsid w:val="00BC6ECB"/>
    <w:rsid w:val="00BD45B7"/>
    <w:rsid w:val="00D512BC"/>
    <w:rsid w:val="00DA1814"/>
    <w:rsid w:val="00DF5D2F"/>
    <w:rsid w:val="00F1550D"/>
    <w:rsid w:val="00FD01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F31E"/>
  <w15:chartTrackingRefBased/>
  <w15:docId w15:val="{939C32FC-D02D-4EB9-9C45-1E8B2387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A18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1814"/>
    <w:rPr>
      <w:rFonts w:ascii="Times New Roman" w:eastAsia="Times New Roman" w:hAnsi="Times New Roman" w:cs="Times New Roman"/>
      <w:b/>
      <w:bCs/>
      <w:kern w:val="36"/>
      <w:sz w:val="48"/>
      <w:szCs w:val="48"/>
      <w:lang w:eastAsia="nl-NL"/>
      <w14:ligatures w14:val="none"/>
    </w:rPr>
  </w:style>
  <w:style w:type="paragraph" w:styleId="Normaalweb">
    <w:name w:val="Normal (Web)"/>
    <w:basedOn w:val="Standaard"/>
    <w:uiPriority w:val="99"/>
    <w:semiHidden/>
    <w:unhideWhenUsed/>
    <w:rsid w:val="00DA181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DA1814"/>
    <w:pPr>
      <w:spacing w:after="0" w:line="240" w:lineRule="auto"/>
    </w:pPr>
  </w:style>
  <w:style w:type="character" w:styleId="Hyperlink">
    <w:name w:val="Hyperlink"/>
    <w:basedOn w:val="Standaardalinea-lettertype"/>
    <w:uiPriority w:val="99"/>
    <w:unhideWhenUsed/>
    <w:rsid w:val="00DA1814"/>
    <w:rPr>
      <w:color w:val="0563C1" w:themeColor="hyperlink"/>
      <w:u w:val="single"/>
    </w:rPr>
  </w:style>
  <w:style w:type="character" w:styleId="Onopgelostemelding">
    <w:name w:val="Unresolved Mention"/>
    <w:basedOn w:val="Standaardalinea-lettertype"/>
    <w:uiPriority w:val="99"/>
    <w:semiHidden/>
    <w:unhideWhenUsed/>
    <w:rsid w:val="00DA1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36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rfund.nl/aardbeving-marokk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159357-5ae1-47f5-9891-afc29b7a1b1f">
      <Terms xmlns="http://schemas.microsoft.com/office/infopath/2007/PartnerControls"/>
    </lcf76f155ced4ddcb4097134ff3c332f>
    <TaxCatchAll xmlns="2f3d710f-cd00-40f5-97b2-2722967d534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E48D4365548648BF6E55688F073087" ma:contentTypeVersion="21" ma:contentTypeDescription="Een nieuw document maken." ma:contentTypeScope="" ma:versionID="474481d4a1bbe0441ea085c131c06b85">
  <xsd:schema xmlns:xsd="http://www.w3.org/2001/XMLSchema" xmlns:xs="http://www.w3.org/2001/XMLSchema" xmlns:p="http://schemas.microsoft.com/office/2006/metadata/properties" xmlns:ns2="37159357-5ae1-47f5-9891-afc29b7a1b1f" xmlns:ns3="2f3d710f-cd00-40f5-97b2-2722967d534d" targetNamespace="http://schemas.microsoft.com/office/2006/metadata/properties" ma:root="true" ma:fieldsID="e3d1bba16a5e703b572cbfba2a8ae21c" ns2:_="" ns3:_="">
    <xsd:import namespace="37159357-5ae1-47f5-9891-afc29b7a1b1f"/>
    <xsd:import namespace="2f3d710f-cd00-40f5-97b2-2722967d53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59357-5ae1-47f5-9891-afc29b7a1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5a637578-f24b-41f6-8b87-0e7ae5e697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3d710f-cd00-40f5-97b2-2722967d534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8412c1d5-ea01-489d-ba2b-fa19d60c5264}" ma:internalName="TaxCatchAll" ma:showField="CatchAllData" ma:web="2f3d710f-cd00-40f5-97b2-2722967d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B000A-F7AA-4340-BB72-603EEA1773FF}">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2f3d710f-cd00-40f5-97b2-2722967d534d"/>
    <ds:schemaRef ds:uri="http://purl.org/dc/terms/"/>
    <ds:schemaRef ds:uri="http://www.w3.org/XML/1998/namespace"/>
    <ds:schemaRef ds:uri="37159357-5ae1-47f5-9891-afc29b7a1b1f"/>
    <ds:schemaRef ds:uri="http://schemas.microsoft.com/office/2006/metadata/properties"/>
  </ds:schemaRefs>
</ds:datastoreItem>
</file>

<file path=customXml/itemProps2.xml><?xml version="1.0" encoding="utf-8"?>
<ds:datastoreItem xmlns:ds="http://schemas.openxmlformats.org/officeDocument/2006/customXml" ds:itemID="{5B2DC86E-35DB-4570-9EBD-5226ED94E8FE}">
  <ds:schemaRefs>
    <ds:schemaRef ds:uri="http://schemas.microsoft.com/sharepoint/v3/contenttype/forms"/>
  </ds:schemaRefs>
</ds:datastoreItem>
</file>

<file path=customXml/itemProps3.xml><?xml version="1.0" encoding="utf-8"?>
<ds:datastoreItem xmlns:ds="http://schemas.openxmlformats.org/officeDocument/2006/customXml" ds:itemID="{0B960DDC-FDA6-4583-8A7E-854A370DE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59357-5ae1-47f5-9891-afc29b7a1b1f"/>
    <ds:schemaRef ds:uri="2f3d710f-cd00-40f5-97b2-2722967d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154</Words>
  <Characters>847</Characters>
  <Application>Microsoft Office Word</Application>
  <DocSecurity>0</DocSecurity>
  <Lines>7</Lines>
  <Paragraphs>1</Paragraphs>
  <ScaleCrop>false</ScaleCrop>
  <Company/>
  <LinksUpToDate>false</LinksUpToDate>
  <CharactersWithSpaces>1000</CharactersWithSpaces>
  <SharedDoc>false</SharedDoc>
  <HLinks>
    <vt:vector size="6" baseType="variant">
      <vt:variant>
        <vt:i4>5570573</vt:i4>
      </vt:variant>
      <vt:variant>
        <vt:i4>0</vt:i4>
      </vt:variant>
      <vt:variant>
        <vt:i4>0</vt:i4>
      </vt:variant>
      <vt:variant>
        <vt:i4>5</vt:i4>
      </vt:variant>
      <vt:variant>
        <vt:lpwstr>http://www.tearfund.nl/aardbeving-marokko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Onno Visser</dc:creator>
  <cp:keywords/>
  <dc:description/>
  <cp:lastModifiedBy>Onno Visser</cp:lastModifiedBy>
  <cp:revision>11</cp:revision>
  <dcterms:created xsi:type="dcterms:W3CDTF">2023-09-13T12:42:00Z</dcterms:created>
  <dcterms:modified xsi:type="dcterms:W3CDTF">2023-09-13T13:13:00Z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0x01010084E48D4365548648BF6E55688F073087</vt:lpwstr>
  </property>
  <property fmtid="{D5CDD505-2E9C-101B-9397-08002B2CF9AE}" pid="3" name="MediaServiceImageTags">
    <vt:lpwstr/>
  </property>
</Properties>
</file>