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C634E" w14:textId="77777777" w:rsidR="00511513" w:rsidRPr="00511513" w:rsidRDefault="00511513" w:rsidP="00511513">
      <w:r w:rsidRPr="00511513">
        <w:rPr>
          <w:i/>
          <w:iCs/>
        </w:rPr>
        <w:t>Deze tekst kunt u gebruiken voor de mededeling in de dienst, nieuwsbrief, kerkblad of website. U kunt het zelf nog aanpassen met een concrete datum of toespitsen op uw eigen gemeente:</w:t>
      </w:r>
      <w:r w:rsidRPr="00511513">
        <w:t> </w:t>
      </w:r>
    </w:p>
    <w:p w14:paraId="23BA8260" w14:textId="7E77C659" w:rsidR="00511513" w:rsidRPr="00511513" w:rsidRDefault="00110396" w:rsidP="00511513">
      <w:r>
        <w:rPr>
          <w:b/>
          <w:bCs/>
        </w:rPr>
        <w:t>C</w:t>
      </w:r>
      <w:r w:rsidR="00511513" w:rsidRPr="00511513">
        <w:rPr>
          <w:b/>
          <w:bCs/>
        </w:rPr>
        <w:t xml:space="preserve">ollecte </w:t>
      </w:r>
      <w:proofErr w:type="spellStart"/>
      <w:r w:rsidR="00511513" w:rsidRPr="00511513">
        <w:rPr>
          <w:b/>
          <w:bCs/>
        </w:rPr>
        <w:t>Tearfund</w:t>
      </w:r>
      <w:proofErr w:type="spellEnd"/>
      <w:r w:rsidR="00511513" w:rsidRPr="00511513">
        <w:rPr>
          <w:b/>
          <w:bCs/>
        </w:rPr>
        <w:t xml:space="preserve">: </w:t>
      </w:r>
      <w:r w:rsidR="00AB311E">
        <w:rPr>
          <w:b/>
          <w:bCs/>
        </w:rPr>
        <w:t>Steun deze kerst changemakers wereldwijd!</w:t>
      </w:r>
    </w:p>
    <w:p w14:paraId="1B7FBAA6" w14:textId="77777777" w:rsidR="0062447E" w:rsidRDefault="005E1B6C" w:rsidP="005E1B6C">
      <w:r w:rsidRPr="005E1B6C">
        <w:t xml:space="preserve">De geboorte van een kind is een bijzonder, maar ook kwetsbaar moment. Wat een opluchting als je hoort: ‘Het gaat goed met moeder en kind.’ Want er kan veel misgaan… </w:t>
      </w:r>
    </w:p>
    <w:p w14:paraId="39D8134B" w14:textId="77777777" w:rsidR="00C82B99" w:rsidRDefault="005E1B6C" w:rsidP="005E1B6C">
      <w:r w:rsidRPr="005E1B6C">
        <w:t xml:space="preserve">Verloskundige </w:t>
      </w:r>
      <w:proofErr w:type="spellStart"/>
      <w:r w:rsidRPr="005E1B6C">
        <w:t>Nyamuch</w:t>
      </w:r>
      <w:proofErr w:type="spellEnd"/>
      <w:r w:rsidRPr="005E1B6C">
        <w:t xml:space="preserve"> weet dat als geen ander. In haar land, Zuid-Soedan, helpt ze vrouwen bevallen te midden van honger en geweld. In een kleine kliniek, met beperkte middelen, helpt ze dagelijks tientallen vrouwen veilig bevallen. </w:t>
      </w:r>
    </w:p>
    <w:p w14:paraId="68A582A0" w14:textId="58EF9A4B" w:rsidR="00172CF1" w:rsidRDefault="005E1B6C" w:rsidP="005E1B6C">
      <w:proofErr w:type="spellStart"/>
      <w:r w:rsidRPr="005E1B6C">
        <w:t>Nyamuch</w:t>
      </w:r>
      <w:proofErr w:type="spellEnd"/>
      <w:r w:rsidRPr="005E1B6C">
        <w:t xml:space="preserve"> kiest ervoor om niet af te wachten. Ze doet wat ze kan, met wat ze heeft. Daarmee maakt ze letterlijk het verschil tussen leven en dood. Ze zegt:</w:t>
      </w:r>
      <w:r w:rsidRPr="005E1B6C">
        <w:rPr>
          <w:i/>
          <w:iCs/>
        </w:rPr>
        <w:t xml:space="preserve"> ‘Zolang ik levens kan redden, stop ik niet</w:t>
      </w:r>
      <w:r w:rsidR="007432BD" w:rsidRPr="007432BD">
        <w:rPr>
          <w:i/>
          <w:iCs/>
        </w:rPr>
        <w:t>.</w:t>
      </w:r>
      <w:r w:rsidRPr="005E1B6C">
        <w:rPr>
          <w:i/>
          <w:iCs/>
        </w:rPr>
        <w:t>’</w:t>
      </w:r>
      <w:r w:rsidR="007432BD" w:rsidRPr="007432BD">
        <w:rPr>
          <w:i/>
          <w:iCs/>
        </w:rPr>
        <w:t xml:space="preserve"> </w:t>
      </w:r>
      <w:r w:rsidR="00172CF1" w:rsidRPr="007432BD">
        <w:rPr>
          <w:i/>
          <w:iCs/>
        </w:rPr>
        <w:t xml:space="preserve"> </w:t>
      </w:r>
      <w:r w:rsidRPr="005E1B6C">
        <w:t>Wat een changemaker!</w:t>
      </w:r>
    </w:p>
    <w:p w14:paraId="28A43948" w14:textId="2A403610" w:rsidR="007432BD" w:rsidRDefault="007432BD" w:rsidP="00CE77C9">
      <w:r w:rsidRPr="007432BD">
        <w:t xml:space="preserve">In de meest moeilijke omstandigheden staan er mensen op die licht brengen in hun omgeving. Als gemeente willen wij via </w:t>
      </w:r>
      <w:proofErr w:type="spellStart"/>
      <w:r w:rsidRPr="007432BD">
        <w:t>Tearfund</w:t>
      </w:r>
      <w:proofErr w:type="spellEnd"/>
      <w:r w:rsidRPr="007432BD">
        <w:t xml:space="preserve"> deze changemakers ondersteunen met onze kerstcollecte. Doet u mee?</w:t>
      </w:r>
    </w:p>
    <w:p w14:paraId="4C99B6CC" w14:textId="79E3D4CD" w:rsidR="00293E4C" w:rsidRDefault="009A675F">
      <w:r>
        <w:t>Wilt u meer informatie of z</w:t>
      </w:r>
      <w:r w:rsidRPr="009A675F">
        <w:t>elf een gift overmaken</w:t>
      </w:r>
      <w:r>
        <w:t xml:space="preserve">? Ga naar </w:t>
      </w:r>
      <w:hyperlink r:id="rId7" w:history="1">
        <w:r w:rsidRPr="00B36BF9">
          <w:rPr>
            <w:rStyle w:val="Hyperlink"/>
          </w:rPr>
          <w:t>www.tearfund.nl/kerst</w:t>
        </w:r>
      </w:hyperlink>
      <w:r>
        <w:t xml:space="preserve">. </w:t>
      </w:r>
    </w:p>
    <w:sectPr w:rsidR="00293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513"/>
    <w:rsid w:val="000D29CB"/>
    <w:rsid w:val="00110396"/>
    <w:rsid w:val="001124D3"/>
    <w:rsid w:val="00172CF1"/>
    <w:rsid w:val="00293E4C"/>
    <w:rsid w:val="0049045F"/>
    <w:rsid w:val="00511513"/>
    <w:rsid w:val="005E1B6C"/>
    <w:rsid w:val="0062447E"/>
    <w:rsid w:val="006948CF"/>
    <w:rsid w:val="006A6897"/>
    <w:rsid w:val="007432BD"/>
    <w:rsid w:val="007B1BB4"/>
    <w:rsid w:val="008922E3"/>
    <w:rsid w:val="009A675F"/>
    <w:rsid w:val="009C7414"/>
    <w:rsid w:val="00AB311E"/>
    <w:rsid w:val="00C50977"/>
    <w:rsid w:val="00C7019B"/>
    <w:rsid w:val="00C82B99"/>
    <w:rsid w:val="00CE77C9"/>
    <w:rsid w:val="00FB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84374"/>
  <w15:chartTrackingRefBased/>
  <w15:docId w15:val="{D81D003D-79E8-4F1B-9FD3-210FA044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11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11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115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115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115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115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115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115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115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115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115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115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1151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1151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1151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1151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1151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115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11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11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115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11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11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1151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1151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1151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115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1151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115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51151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11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tearfund.nl/kers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9ea99b-4553-443b-bcff-021b5a238f0e">
      <Terms xmlns="http://schemas.microsoft.com/office/infopath/2007/PartnerControls"/>
    </lcf76f155ced4ddcb4097134ff3c332f>
    <TaxCatchAll xmlns="5f915dd1-5b40-41a2-aa62-7e6095dd9045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6AE1C32BF614CA750D6D0B1EC2534" ma:contentTypeVersion="20" ma:contentTypeDescription="Een nieuw document maken." ma:contentTypeScope="" ma:versionID="8f801ee0916912911e574540820edd4c">
  <xsd:schema xmlns:xsd="http://www.w3.org/2001/XMLSchema" xmlns:xs="http://www.w3.org/2001/XMLSchema" xmlns:p="http://schemas.microsoft.com/office/2006/metadata/properties" xmlns:ns2="919ea99b-4553-443b-bcff-021b5a238f0e" xmlns:ns3="5f915dd1-5b40-41a2-aa62-7e6095dd9045" targetNamespace="http://schemas.microsoft.com/office/2006/metadata/properties" ma:root="true" ma:fieldsID="2d8ce3024166aeb784f329d5bad06889" ns2:_="" ns3:_="">
    <xsd:import namespace="919ea99b-4553-443b-bcff-021b5a238f0e"/>
    <xsd:import namespace="5f915dd1-5b40-41a2-aa62-7e6095dd9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ea99b-4553-443b-bcff-021b5a238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5a637578-f24b-41f6-8b87-0e7ae5e697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15dd1-5b40-41a2-aa62-7e6095dd904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93af340-579f-49ad-9c0a-75ce631a8302}" ma:internalName="TaxCatchAll" ma:showField="CatchAllData" ma:web="5f915dd1-5b40-41a2-aa62-7e6095dd9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9FCAA7-276E-4607-91FF-8FE44F0AFA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DDC228-5F37-4DCE-8D63-596FAB986A8C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919ea99b-4553-443b-bcff-021b5a238f0e"/>
    <ds:schemaRef ds:uri="http://www.w3.org/XML/1998/namespace"/>
    <ds:schemaRef ds:uri="5f915dd1-5b40-41a2-aa62-7e6095dd904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CEF3F92-1FD2-46A8-8D22-C33DAB717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ea99b-4553-443b-bcff-021b5a238f0e"/>
    <ds:schemaRef ds:uri="5f915dd1-5b40-41a2-aa62-7e6095dd9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Links>
    <vt:vector size="6" baseType="variant">
      <vt:variant>
        <vt:i4>5701650</vt:i4>
      </vt:variant>
      <vt:variant>
        <vt:i4>0</vt:i4>
      </vt:variant>
      <vt:variant>
        <vt:i4>0</vt:i4>
      </vt:variant>
      <vt:variant>
        <vt:i4>5</vt:i4>
      </vt:variant>
      <vt:variant>
        <vt:lpwstr>http://www.tearfund.nl/weerbare-gezinnen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Aafke Lamberink</dc:creator>
  <cp:keywords/>
  <dc:description/>
  <cp:lastModifiedBy>Aafke Lamberink</cp:lastModifiedBy>
  <cp:revision>2</cp:revision>
  <dcterms:created xsi:type="dcterms:W3CDTF">2025-11-26T09:07:00Z</dcterms:created>
  <dcterms:modified xsi:type="dcterms:W3CDTF">2025-11-26T09:07:00Z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0x0101007DD6AE1C32BF614CA750D6D0B1EC2534</vt:lpwstr>
  </property>
  <property fmtid="{D5CDD505-2E9C-101B-9397-08002B2CF9AE}" pid="3" name="MediaServiceImageTags">
    <vt:lpwstr/>
  </property>
</Properties>
</file>